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6A7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329B4D9E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0AFD7FF1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3A21F65A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43F49E3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1A6623FC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B7F2E0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39156DDA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06241D97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328FD1B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6D4B9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3BA4B28C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b/>
          <w:bCs/>
          <w:kern w:val="28"/>
          <w:sz w:val="20"/>
          <w:szCs w:val="20"/>
        </w:rPr>
      </w:pPr>
    </w:p>
    <w:p w14:paraId="448EFFB0" w14:textId="501B1FED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3CF3D29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0E2A18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March 9, 2026 – 6:00 p.m.</w:t>
      </w:r>
    </w:p>
    <w:p w14:paraId="415C8E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The meeting is being taped.</w:t>
      </w:r>
    </w:p>
    <w:p w14:paraId="16E667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03013D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CALL TO ORDER</w:t>
      </w:r>
    </w:p>
    <w:p w14:paraId="6F765BD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AAE82E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ROLL CALL</w:t>
      </w:r>
    </w:p>
    <w:p w14:paraId="03DFACB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6F173B8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PLEDGE OF ALLEGIANCE</w:t>
      </w:r>
    </w:p>
    <w:p w14:paraId="67F13D1F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CC2C1F4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AGENDA</w:t>
      </w:r>
    </w:p>
    <w:p w14:paraId="4697728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B106F9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PREVIOUS MINUTES</w:t>
      </w:r>
    </w:p>
    <w:p w14:paraId="0094EA1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BE4403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COMMUNICATIONS – CORRESPONDENCE</w:t>
      </w:r>
    </w:p>
    <w:p w14:paraId="2E80D7C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FE393B0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8A593F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032A3A15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ZONING ADMINISTRATOR’S REPORT</w:t>
      </w:r>
    </w:p>
    <w:p w14:paraId="3B1324B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87346F2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UNFINISHED BUSINESS</w:t>
      </w:r>
    </w:p>
    <w:p w14:paraId="2975ACB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A2579FF" w14:textId="77777777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Master Plan Updates with CUPPAD</w:t>
      </w:r>
    </w:p>
    <w:p w14:paraId="5B8D56D1" w14:textId="77777777" w:rsidR="00EC75D3" w:rsidRPr="00EC75D3" w:rsidRDefault="00EC75D3" w:rsidP="00EC75D3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jc w:val="both"/>
        <w:rPr>
          <w:rFonts w:cstheme="minorHAnsi"/>
          <w:kern w:val="28"/>
        </w:rPr>
      </w:pPr>
    </w:p>
    <w:p w14:paraId="227003E2" w14:textId="27184CF8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 xml:space="preserve">Election </w:t>
      </w:r>
      <w:proofErr w:type="gramStart"/>
      <w:r w:rsidRPr="00EC75D3">
        <w:rPr>
          <w:rFonts w:cstheme="minorHAnsi"/>
          <w:kern w:val="28"/>
        </w:rPr>
        <w:t>of</w:t>
      </w:r>
      <w:proofErr w:type="gramEnd"/>
      <w:r w:rsidRPr="00EC75D3">
        <w:rPr>
          <w:rFonts w:cstheme="minorHAnsi"/>
          <w:kern w:val="28"/>
        </w:rPr>
        <w:t xml:space="preserve"> Officers (tabled from February 2026 meeting)</w:t>
      </w:r>
    </w:p>
    <w:p w14:paraId="3E51C44D" w14:textId="04D2B969" w:rsidR="00EC75D3" w:rsidRPr="00EC75D3" w:rsidRDefault="00EC75D3" w:rsidP="00EC75D3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Chairperson</w:t>
      </w:r>
    </w:p>
    <w:p w14:paraId="61E49796" w14:textId="51822EB6" w:rsidR="00EC75D3" w:rsidRPr="00EC75D3" w:rsidRDefault="00EC75D3" w:rsidP="00EC75D3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Vice Chairperson</w:t>
      </w:r>
    </w:p>
    <w:p w14:paraId="199838A0" w14:textId="53D7D535" w:rsidR="00EC75D3" w:rsidRPr="00EC75D3" w:rsidRDefault="00EC75D3" w:rsidP="00EC75D3">
      <w:pPr>
        <w:pStyle w:val="ListParagraph"/>
        <w:widowControl w:val="0"/>
        <w:numPr>
          <w:ilvl w:val="2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Secretary</w:t>
      </w:r>
    </w:p>
    <w:p w14:paraId="7FC11183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CC9C20E" w14:textId="1E37D9BE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Township Owned Property (tabled from February 2026 meeting)</w:t>
      </w:r>
    </w:p>
    <w:p w14:paraId="5326697A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29704FD" w14:textId="4D1770A2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US-41 Corridor Meeting Minutes</w:t>
      </w:r>
    </w:p>
    <w:p w14:paraId="13BFE437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3A2D2B8" w14:textId="536F14CF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Iron Ore Heritage Trail Meeting Updates</w:t>
      </w:r>
    </w:p>
    <w:p w14:paraId="587AB44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6632D62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NEW BUSINESS</w:t>
      </w:r>
    </w:p>
    <w:p w14:paraId="55D0F2C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BFE7E9B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D4BD0A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08FA5E6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BOARD COMMENTS</w:t>
      </w:r>
    </w:p>
    <w:p w14:paraId="01DC5AA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5AC58FA8" w14:textId="7D8F4475" w:rsidR="00D72897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ADJOURNMENT</w:t>
      </w:r>
    </w:p>
    <w:sectPr w:rsidR="00D72897" w:rsidRPr="00EC75D3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63D5A"/>
    <w:multiLevelType w:val="hybridMultilevel"/>
    <w:tmpl w:val="A288B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5DFA"/>
    <w:multiLevelType w:val="hybridMultilevel"/>
    <w:tmpl w:val="F8C89198"/>
    <w:lvl w:ilvl="0" w:tplc="08C4A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F5A99"/>
    <w:multiLevelType w:val="hybridMultilevel"/>
    <w:tmpl w:val="DC400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328A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DDA4A9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325C66"/>
    <w:multiLevelType w:val="hybridMultilevel"/>
    <w:tmpl w:val="10A4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2C65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2"/>
  </w:num>
  <w:num w:numId="3" w16cid:durableId="498926561">
    <w:abstractNumId w:val="15"/>
  </w:num>
  <w:num w:numId="4" w16cid:durableId="1848905487">
    <w:abstractNumId w:val="6"/>
  </w:num>
  <w:num w:numId="5" w16cid:durableId="717558407">
    <w:abstractNumId w:val="4"/>
  </w:num>
  <w:num w:numId="6" w16cid:durableId="1733578095">
    <w:abstractNumId w:val="8"/>
  </w:num>
  <w:num w:numId="7" w16cid:durableId="1783108589">
    <w:abstractNumId w:val="16"/>
  </w:num>
  <w:num w:numId="8" w16cid:durableId="1539854454">
    <w:abstractNumId w:val="3"/>
  </w:num>
  <w:num w:numId="9" w16cid:durableId="1932621478">
    <w:abstractNumId w:val="5"/>
  </w:num>
  <w:num w:numId="10" w16cid:durableId="306937796">
    <w:abstractNumId w:val="7"/>
  </w:num>
  <w:num w:numId="11" w16cid:durableId="8339161">
    <w:abstractNumId w:val="9"/>
  </w:num>
  <w:num w:numId="12" w16cid:durableId="448471814">
    <w:abstractNumId w:val="14"/>
  </w:num>
  <w:num w:numId="13" w16cid:durableId="1929346204">
    <w:abstractNumId w:val="10"/>
  </w:num>
  <w:num w:numId="14" w16cid:durableId="2095855453">
    <w:abstractNumId w:val="18"/>
  </w:num>
  <w:num w:numId="15" w16cid:durableId="407189799">
    <w:abstractNumId w:val="12"/>
  </w:num>
  <w:num w:numId="16" w16cid:durableId="1423914719">
    <w:abstractNumId w:val="1"/>
  </w:num>
  <w:num w:numId="17" w16cid:durableId="170604874">
    <w:abstractNumId w:val="11"/>
  </w:num>
  <w:num w:numId="18" w16cid:durableId="1614239615">
    <w:abstractNumId w:val="17"/>
  </w:num>
  <w:num w:numId="19" w16cid:durableId="88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042C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359BE"/>
    <w:rsid w:val="001523B1"/>
    <w:rsid w:val="00155EC8"/>
    <w:rsid w:val="00171350"/>
    <w:rsid w:val="0019167F"/>
    <w:rsid w:val="00196E66"/>
    <w:rsid w:val="001A39C2"/>
    <w:rsid w:val="001A4444"/>
    <w:rsid w:val="001C1B10"/>
    <w:rsid w:val="001C34AA"/>
    <w:rsid w:val="00227688"/>
    <w:rsid w:val="00256256"/>
    <w:rsid w:val="0029255D"/>
    <w:rsid w:val="002F11BC"/>
    <w:rsid w:val="00334858"/>
    <w:rsid w:val="00356451"/>
    <w:rsid w:val="00376164"/>
    <w:rsid w:val="0038027D"/>
    <w:rsid w:val="00383613"/>
    <w:rsid w:val="00397B67"/>
    <w:rsid w:val="003B4E39"/>
    <w:rsid w:val="003D3BE9"/>
    <w:rsid w:val="003F324A"/>
    <w:rsid w:val="0040072F"/>
    <w:rsid w:val="004147F8"/>
    <w:rsid w:val="004276D9"/>
    <w:rsid w:val="0044621D"/>
    <w:rsid w:val="00471BF9"/>
    <w:rsid w:val="00471C98"/>
    <w:rsid w:val="00483E82"/>
    <w:rsid w:val="004A09A7"/>
    <w:rsid w:val="004B2C74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15968"/>
    <w:rsid w:val="00657353"/>
    <w:rsid w:val="00690246"/>
    <w:rsid w:val="00696688"/>
    <w:rsid w:val="006A554E"/>
    <w:rsid w:val="006B44FF"/>
    <w:rsid w:val="006D497F"/>
    <w:rsid w:val="006D7165"/>
    <w:rsid w:val="006E1428"/>
    <w:rsid w:val="007403D7"/>
    <w:rsid w:val="00747B8D"/>
    <w:rsid w:val="007707DE"/>
    <w:rsid w:val="00773A2A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84D1C"/>
    <w:rsid w:val="009943DA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53523"/>
    <w:rsid w:val="00A62ED8"/>
    <w:rsid w:val="00A666FF"/>
    <w:rsid w:val="00A803CD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03C94"/>
    <w:rsid w:val="00C35FB6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44B84"/>
    <w:rsid w:val="00D562C0"/>
    <w:rsid w:val="00D70B62"/>
    <w:rsid w:val="00D72897"/>
    <w:rsid w:val="00D85844"/>
    <w:rsid w:val="00D87631"/>
    <w:rsid w:val="00D96E8E"/>
    <w:rsid w:val="00D9736E"/>
    <w:rsid w:val="00DA762F"/>
    <w:rsid w:val="00E10D56"/>
    <w:rsid w:val="00E167C6"/>
    <w:rsid w:val="00E22298"/>
    <w:rsid w:val="00E2530D"/>
    <w:rsid w:val="00E36A2D"/>
    <w:rsid w:val="00E45038"/>
    <w:rsid w:val="00E725AD"/>
    <w:rsid w:val="00EC75D3"/>
    <w:rsid w:val="00EE4609"/>
    <w:rsid w:val="00EE5156"/>
    <w:rsid w:val="00F16F4B"/>
    <w:rsid w:val="00F1796D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160</Words>
  <Characters>872</Characters>
  <Application>Microsoft Office Word</Application>
  <DocSecurity>0</DocSecurity>
  <Lines>58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15</cp:revision>
  <cp:lastPrinted>2026-03-02T18:58:00Z</cp:lastPrinted>
  <dcterms:created xsi:type="dcterms:W3CDTF">2025-10-13T18:37:00Z</dcterms:created>
  <dcterms:modified xsi:type="dcterms:W3CDTF">2026-03-02T18:59:00Z</dcterms:modified>
</cp:coreProperties>
</file>